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005B" w14:textId="0EDC3D0C" w:rsidR="0005009D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1EA577" wp14:editId="6BC5F1E7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09D"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Специалистами Ветковского райЦГЭ проводятся надзорные мероприятия санитарного состояния территорий г.Ветка и района.</w:t>
      </w:r>
    </w:p>
    <w:p w14:paraId="5BBB75C7" w14:textId="19257A22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CD31B5">
        <w:rPr>
          <w:rFonts w:ascii="Times New Roman" w:hAnsi="Times New Roman" w:cs="Times New Roman"/>
          <w:noProof/>
          <w:sz w:val="28"/>
          <w:szCs w:val="28"/>
          <w:lang w:eastAsia="ru-RU"/>
        </w:rPr>
        <w:t>20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.11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по </w:t>
      </w:r>
      <w:r w:rsidR="00CD31B5">
        <w:rPr>
          <w:rFonts w:ascii="Times New Roman" w:hAnsi="Times New Roman" w:cs="Times New Roman"/>
          <w:noProof/>
          <w:sz w:val="28"/>
          <w:szCs w:val="28"/>
          <w:lang w:eastAsia="ru-RU"/>
        </w:rPr>
        <w:t>26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87384D">
        <w:rPr>
          <w:rFonts w:ascii="Times New Roman" w:hAnsi="Times New Roman" w:cs="Times New Roman"/>
          <w:noProof/>
          <w:sz w:val="28"/>
          <w:szCs w:val="28"/>
          <w:lang w:eastAsia="ru-RU"/>
        </w:rPr>
        <w:t>11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обследовано </w:t>
      </w:r>
      <w:r w:rsidR="00CD31B5">
        <w:rPr>
          <w:rFonts w:ascii="Times New Roman" w:hAnsi="Times New Roman" w:cs="Times New Roman"/>
          <w:noProof/>
          <w:sz w:val="28"/>
          <w:szCs w:val="28"/>
          <w:lang w:eastAsia="ru-RU"/>
        </w:rPr>
        <w:t>216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территори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объектов по санитарному состоянию территорий, выявлены нарушения на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14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объектах, что составляет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% по выявленным нарушениям. На имя руководителей организаций направлено </w:t>
      </w:r>
      <w:r w:rsidR="00DE7E74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CD31B5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A420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писем-требований.</w:t>
      </w:r>
    </w:p>
    <w:p w14:paraId="41A24183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Основными  нарушениями являются:</w:t>
      </w:r>
    </w:p>
    <w:p w14:paraId="08B81FDA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несвоевременно проводится уборка территории</w:t>
      </w:r>
    </w:p>
    <w:p w14:paraId="1AAA98D5" w14:textId="77777777" w:rsidR="0005009D" w:rsidRPr="0005009D" w:rsidRDefault="0005009D" w:rsidP="00177BA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отсутствие твёрдого покрытия площадок для сбора твёрдых коммунальных отходов</w:t>
      </w:r>
    </w:p>
    <w:p w14:paraId="6608A9D2" w14:textId="018D54C8" w:rsid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- ремонт ограждения контейнерных площадок</w:t>
      </w:r>
    </w:p>
    <w:p w14:paraId="08BF57CA" w14:textId="77777777" w:rsidR="00177BA3" w:rsidRPr="0005009D" w:rsidRDefault="00177BA3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567CC08" w14:textId="2F97A146" w:rsidR="0005009D" w:rsidRPr="0005009D" w:rsidRDefault="0005009D" w:rsidP="00913E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009D">
        <w:rPr>
          <w:rFonts w:ascii="Times New Roman" w:hAnsi="Times New Roman" w:cs="Times New Roman"/>
          <w:noProof/>
          <w:sz w:val="28"/>
          <w:szCs w:val="28"/>
          <w:lang w:eastAsia="ru-RU"/>
        </w:rPr>
        <w:t>Надзор за санитарным содержанием территорий будет продолжен</w:t>
      </w:r>
      <w:r w:rsidR="00177BA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2A0B3A94" w14:textId="77777777" w:rsidR="00DD7638" w:rsidRPr="0005009D" w:rsidRDefault="00DD7638" w:rsidP="00913E72">
      <w:pPr>
        <w:jc w:val="both"/>
      </w:pPr>
    </w:p>
    <w:sectPr w:rsidR="00DD7638" w:rsidRPr="0005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C"/>
    <w:rsid w:val="0005009D"/>
    <w:rsid w:val="0008372D"/>
    <w:rsid w:val="00083CBB"/>
    <w:rsid w:val="00177BA3"/>
    <w:rsid w:val="002054CD"/>
    <w:rsid w:val="00216CF0"/>
    <w:rsid w:val="002F1727"/>
    <w:rsid w:val="00312D9C"/>
    <w:rsid w:val="0044136C"/>
    <w:rsid w:val="0046579B"/>
    <w:rsid w:val="00514C2C"/>
    <w:rsid w:val="005555A2"/>
    <w:rsid w:val="005F76FF"/>
    <w:rsid w:val="007564A3"/>
    <w:rsid w:val="007B02CC"/>
    <w:rsid w:val="007E739B"/>
    <w:rsid w:val="008210E3"/>
    <w:rsid w:val="0087384D"/>
    <w:rsid w:val="008C5921"/>
    <w:rsid w:val="00913E72"/>
    <w:rsid w:val="00A4204D"/>
    <w:rsid w:val="00A65607"/>
    <w:rsid w:val="00AE7EEF"/>
    <w:rsid w:val="00C864C9"/>
    <w:rsid w:val="00CD31B5"/>
    <w:rsid w:val="00CE12E0"/>
    <w:rsid w:val="00DD7638"/>
    <w:rsid w:val="00DE7E74"/>
    <w:rsid w:val="00E23D8E"/>
    <w:rsid w:val="00F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FB0"/>
  <w15:docId w15:val="{AEBE94E5-775B-4575-9712-6A4F9B6F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user</cp:lastModifiedBy>
  <cp:revision>8</cp:revision>
  <dcterms:created xsi:type="dcterms:W3CDTF">2025-11-27T09:42:00Z</dcterms:created>
  <dcterms:modified xsi:type="dcterms:W3CDTF">2025-12-29T11:19:00Z</dcterms:modified>
</cp:coreProperties>
</file>