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FF" w:rsidRPr="0018461D" w:rsidRDefault="00000EFF" w:rsidP="00000EFF">
      <w:pPr>
        <w:jc w:val="both"/>
        <w:rPr>
          <w:sz w:val="28"/>
          <w:szCs w:val="28"/>
        </w:rPr>
      </w:pPr>
      <w:r w:rsidRPr="0018461D">
        <w:rPr>
          <w:sz w:val="28"/>
          <w:szCs w:val="28"/>
        </w:rPr>
        <w:t>В рамках реализации профилактического проекта «Хальч-здоровый</w:t>
      </w:r>
      <w:r w:rsidR="009D5577">
        <w:rPr>
          <w:sz w:val="28"/>
          <w:szCs w:val="28"/>
        </w:rPr>
        <w:t xml:space="preserve"> населённый пункт» 5 апреля 2024</w:t>
      </w:r>
      <w:bookmarkStart w:id="0" w:name="_GoBack"/>
      <w:bookmarkEnd w:id="0"/>
      <w:r w:rsidRPr="0018461D">
        <w:rPr>
          <w:sz w:val="28"/>
          <w:szCs w:val="28"/>
        </w:rPr>
        <w:t xml:space="preserve"> года на базе ГУО «Хальчанская базовая школа» среди учащихся 5-9 классов , проведена информационная встреча на тему: профилактика никотиновой, алкогольной и наркотической, игровой зависимостей. В наше время для подростков огромное количество «соблазнов». Любая зависимость несет большое испытание. Крайне редко зависимый человек признает свою проблему. Многие люди сдаются и отпускают руки и теряют надежду на счастливую и свободную жизнь. Поэтому</w:t>
      </w:r>
      <w:r w:rsidR="0018461D" w:rsidRPr="0018461D">
        <w:rPr>
          <w:sz w:val="28"/>
          <w:szCs w:val="28"/>
        </w:rPr>
        <w:t xml:space="preserve"> очень важна поддержка. Правильная информация от родителей и учителей.</w:t>
      </w:r>
    </w:p>
    <w:p w:rsidR="008323EA" w:rsidRDefault="00000EFF" w:rsidP="001846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86375" cy="2973586"/>
            <wp:effectExtent l="0" t="0" r="0" b="0"/>
            <wp:docPr id="1" name="Рисунок 1" descr="\\Q2\work\Глушакова\IMG-7b5f1233704c3c70d41b2f02b9474b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2\work\Глушакова\IMG-7b5f1233704c3c70d41b2f02b9474b1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7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FF" w:rsidRDefault="00000EFF" w:rsidP="001846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7217" cy="2951559"/>
            <wp:effectExtent l="0" t="0" r="0" b="1270"/>
            <wp:docPr id="2" name="Рисунок 2" descr="\\Q2\work\Глушакова\IMG-8e724d0225cb2766e05002200d944c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Q2\work\Глушакова\IMG-8e724d0225cb2766e05002200d944c9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14" cy="2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FF" w:rsidRDefault="00000EFF" w:rsidP="0018461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48275" cy="2952154"/>
            <wp:effectExtent l="0" t="0" r="0" b="635"/>
            <wp:docPr id="3" name="Рисунок 3" descr="\\Q2\work\Глушакова\IMG-1ce4efd02986c7faace1dde9c48758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Q2\work\Глушакова\IMG-1ce4efd02986c7faace1dde9c48758c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20" cy="295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17" w:rsidRDefault="00553217" w:rsidP="00000EFF">
      <w:pPr>
        <w:spacing w:after="0" w:line="240" w:lineRule="auto"/>
      </w:pPr>
      <w:r>
        <w:separator/>
      </w:r>
    </w:p>
  </w:endnote>
  <w:endnote w:type="continuationSeparator" w:id="0">
    <w:p w:rsidR="00553217" w:rsidRDefault="00553217" w:rsidP="0000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17" w:rsidRDefault="00553217" w:rsidP="00000EFF">
      <w:pPr>
        <w:spacing w:after="0" w:line="240" w:lineRule="auto"/>
      </w:pPr>
      <w:r>
        <w:separator/>
      </w:r>
    </w:p>
  </w:footnote>
  <w:footnote w:type="continuationSeparator" w:id="0">
    <w:p w:rsidR="00553217" w:rsidRDefault="00553217" w:rsidP="00000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FF"/>
    <w:rsid w:val="00000EFF"/>
    <w:rsid w:val="0018461D"/>
    <w:rsid w:val="003D2D37"/>
    <w:rsid w:val="00553217"/>
    <w:rsid w:val="008323EA"/>
    <w:rsid w:val="009D5577"/>
    <w:rsid w:val="00B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EFF"/>
  </w:style>
  <w:style w:type="paragraph" w:styleId="a7">
    <w:name w:val="footer"/>
    <w:basedOn w:val="a"/>
    <w:link w:val="a8"/>
    <w:uiPriority w:val="99"/>
    <w:unhideWhenUsed/>
    <w:rsid w:val="0000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EFF"/>
  </w:style>
  <w:style w:type="paragraph" w:styleId="a7">
    <w:name w:val="footer"/>
    <w:basedOn w:val="a"/>
    <w:link w:val="a8"/>
    <w:uiPriority w:val="99"/>
    <w:unhideWhenUsed/>
    <w:rsid w:val="0000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3</cp:revision>
  <dcterms:created xsi:type="dcterms:W3CDTF">2023-04-05T09:13:00Z</dcterms:created>
  <dcterms:modified xsi:type="dcterms:W3CDTF">2024-05-03T11:00:00Z</dcterms:modified>
</cp:coreProperties>
</file>